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9089" w14:textId="55E85ECA" w:rsidR="007905EE" w:rsidRPr="002B401E" w:rsidRDefault="00AD747A" w:rsidP="00127F91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noProof/>
          <w:rtl/>
        </w:rPr>
        <w:pict w14:anchorId="1F5029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9.5pt;margin-top:-31.95pt;width:96.45pt;height:94.65pt;z-index:251659264;mso-position-horizontal-relative:text;mso-position-vertical-relative:text;mso-width-relative:page;mso-height-relative:page">
            <v:imagedata r:id="rId6" o:title="آزم-معهد"/>
          </v:shape>
        </w:pict>
      </w:r>
      <w:r w:rsidR="00127F91" w:rsidRPr="002B401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14:paraId="032D8614" w14:textId="5C2CE977" w:rsidR="00127F91" w:rsidRPr="00A4289A" w:rsidRDefault="00127F91" w:rsidP="00127F91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4289A">
        <w:rPr>
          <w:rFonts w:ascii="Traditional Arabic" w:hAnsi="Traditional Arabic" w:cs="Traditional Arabic"/>
          <w:b/>
          <w:bCs/>
          <w:sz w:val="32"/>
          <w:szCs w:val="32"/>
          <w:rtl/>
        </w:rPr>
        <w:t>دفتر مشاوره</w:t>
      </w:r>
    </w:p>
    <w:p w14:paraId="542D0BAD" w14:textId="42056D78" w:rsidR="00A4289A" w:rsidRDefault="00A4289A" w:rsidP="00127F91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B389B" wp14:editId="3AB96992">
                <wp:simplePos x="0" y="0"/>
                <wp:positionH relativeFrom="column">
                  <wp:posOffset>3755390</wp:posOffset>
                </wp:positionH>
                <wp:positionV relativeFrom="paragraph">
                  <wp:posOffset>8353</wp:posOffset>
                </wp:positionV>
                <wp:extent cx="2349500" cy="581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8A3A83" w14:textId="77777777" w:rsidR="00EA7405" w:rsidRDefault="00EA7405" w:rsidP="00EA7405">
                            <w:pPr>
                              <w:ind w:right="-142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DB119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معهد عالی علوم اسلامی اهل سنت و جماعت جنوب ایران</w:t>
                            </w:r>
                          </w:p>
                          <w:p w14:paraId="34F393F3" w14:textId="77777777" w:rsidR="00EA7405" w:rsidRPr="00DB119C" w:rsidRDefault="00EA7405" w:rsidP="00EA7405">
                            <w:pPr>
                              <w:ind w:right="-142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DB119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معاونت امور طلاب</w:t>
                            </w:r>
                          </w:p>
                          <w:p w14:paraId="7F7F9B61" w14:textId="77777777" w:rsidR="00EA7405" w:rsidRDefault="00EA7405" w:rsidP="00EA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B38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7pt;margin-top:.65pt;width:18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" filled="f" stroked="f">
                <v:textbox>
                  <w:txbxContent>
                    <w:p w14:paraId="3F8A3A83" w14:textId="77777777" w:rsidR="00EA7405" w:rsidRDefault="00EA7405" w:rsidP="00EA7405">
                      <w:pPr>
                        <w:ind w:right="-142"/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DB119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معهد عالی علوم اسلامی اهل سنت و جماعت جنوب ایران</w:t>
                      </w:r>
                    </w:p>
                    <w:p w14:paraId="34F393F3" w14:textId="77777777" w:rsidR="00EA7405" w:rsidRPr="00DB119C" w:rsidRDefault="00EA7405" w:rsidP="00EA7405">
                      <w:pPr>
                        <w:ind w:right="-142"/>
                        <w:jc w:val="center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DB119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معاونت امور طلاب</w:t>
                      </w:r>
                    </w:p>
                    <w:p w14:paraId="7F7F9B61" w14:textId="77777777" w:rsidR="00EA7405" w:rsidRDefault="00EA7405" w:rsidP="00EA7405"/>
                  </w:txbxContent>
                </v:textbox>
              </v:shape>
            </w:pict>
          </mc:Fallback>
        </mc:AlternateContent>
      </w:r>
    </w:p>
    <w:p w14:paraId="1699886A" w14:textId="77777777" w:rsidR="00EA7405" w:rsidRPr="002B401E" w:rsidRDefault="00EA7405" w:rsidP="00127F91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047D6A7C" w14:textId="77777777" w:rsidR="00127F91" w:rsidRPr="002B401E" w:rsidRDefault="00127F91" w:rsidP="00127F91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B401E">
        <w:rPr>
          <w:rFonts w:ascii="Traditional Arabic" w:hAnsi="Traditional Arabic" w:cs="Traditional Arabic"/>
          <w:b/>
          <w:bCs/>
          <w:sz w:val="28"/>
          <w:szCs w:val="28"/>
          <w:rtl/>
        </w:rPr>
        <w:t>طالب العلم گرامی</w:t>
      </w:r>
      <w:r w:rsidR="00AF7466" w:rsidRPr="002B401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14:paraId="5A6AD9E2" w14:textId="77777777" w:rsidR="00AF7466" w:rsidRPr="00B838F5" w:rsidRDefault="00AF7466" w:rsidP="00127F91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B838F5">
        <w:rPr>
          <w:rFonts w:ascii="Traditional Arabic" w:hAnsi="Traditional Arabic" w:cs="Traditional Arabic"/>
          <w:sz w:val="28"/>
          <w:szCs w:val="28"/>
          <w:rtl/>
        </w:rPr>
        <w:t>اطلاعات خواسته شده در این برگه صرفا جهت شناخت بیشتر و در صورت نیاز کمک به شما طراحی شده است، با توجه به این که این اطلاعات به صورت محرمانه نزد مشاور قسم نگهداری می شود شایسته است در تکمیل آن دقت و همکاری نمایید.</w:t>
      </w:r>
    </w:p>
    <w:p w14:paraId="5035A4D5" w14:textId="77777777" w:rsidR="00AF7466" w:rsidRPr="00B838F5" w:rsidRDefault="00AF7466" w:rsidP="00AF7466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B838F5">
        <w:rPr>
          <w:rFonts w:ascii="Traditional Arabic" w:hAnsi="Traditional Arabic" w:cs="Traditional Arabic"/>
          <w:sz w:val="28"/>
          <w:szCs w:val="28"/>
          <w:rtl/>
        </w:rPr>
        <w:t xml:space="preserve">نام طالب العلم :             </w:t>
      </w:r>
      <w:r w:rsidR="00BF4CCC">
        <w:rPr>
          <w:rFonts w:ascii="Traditional Arabic" w:hAnsi="Traditional Arabic" w:cs="Traditional Arabic"/>
          <w:sz w:val="28"/>
          <w:szCs w:val="28"/>
          <w:rtl/>
        </w:rPr>
        <w:t xml:space="preserve">   </w:t>
      </w:r>
      <w:r w:rsidRPr="00B838F5">
        <w:rPr>
          <w:rFonts w:ascii="Traditional Arabic" w:hAnsi="Traditional Arabic" w:cs="Traditional Arabic"/>
          <w:sz w:val="28"/>
          <w:szCs w:val="28"/>
          <w:rtl/>
        </w:rPr>
        <w:t xml:space="preserve">    نام خانوادگی:         </w:t>
      </w:r>
      <w:r w:rsidR="00BF4C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F4CC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F4CCC">
        <w:rPr>
          <w:rFonts w:ascii="Traditional Arabic" w:hAnsi="Traditional Arabic" w:cs="Traditional Arabic"/>
          <w:sz w:val="28"/>
          <w:szCs w:val="28"/>
          <w:rtl/>
        </w:rPr>
        <w:t xml:space="preserve">       </w:t>
      </w:r>
      <w:r w:rsidRPr="00B838F5">
        <w:rPr>
          <w:rFonts w:ascii="Traditional Arabic" w:hAnsi="Traditional Arabic" w:cs="Traditional Arabic"/>
          <w:sz w:val="28"/>
          <w:szCs w:val="28"/>
          <w:rtl/>
        </w:rPr>
        <w:t xml:space="preserve">  نام پدر:          </w:t>
      </w:r>
      <w:r w:rsidR="00BF4CCC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BF4CC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F4CCC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Pr="00B838F5">
        <w:rPr>
          <w:rFonts w:ascii="Traditional Arabic" w:hAnsi="Traditional Arabic" w:cs="Traditional Arabic"/>
          <w:sz w:val="28"/>
          <w:szCs w:val="28"/>
          <w:rtl/>
        </w:rPr>
        <w:t xml:space="preserve">      تاریخ تولد:</w:t>
      </w:r>
    </w:p>
    <w:p w14:paraId="350165F5" w14:textId="77777777" w:rsidR="00127F91" w:rsidRPr="00B838F5" w:rsidRDefault="00BF4CCC" w:rsidP="00AF7466">
      <w:pPr>
        <w:jc w:val="righ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محل تولد:           </w:t>
      </w:r>
      <w:r w:rsidR="00AF7466" w:rsidRPr="00B838F5">
        <w:rPr>
          <w:rFonts w:ascii="Traditional Arabic" w:hAnsi="Traditional Arabic" w:cs="Traditional Arabic"/>
          <w:sz w:val="28"/>
          <w:szCs w:val="28"/>
          <w:rtl/>
        </w:rPr>
        <w:t xml:space="preserve">     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F7466" w:rsidRPr="00B838F5">
        <w:rPr>
          <w:rFonts w:ascii="Traditional Arabic" w:hAnsi="Traditional Arabic" w:cs="Traditional Arabic"/>
          <w:sz w:val="28"/>
          <w:szCs w:val="28"/>
          <w:rtl/>
        </w:rPr>
        <w:t xml:space="preserve">     وضعیت تآهل:     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      </w:t>
      </w:r>
      <w:r w:rsidR="00AF7466" w:rsidRPr="00B838F5">
        <w:rPr>
          <w:rFonts w:ascii="Traditional Arabic" w:hAnsi="Traditional Arabic" w:cs="Traditional Arabic"/>
          <w:sz w:val="28"/>
          <w:szCs w:val="28"/>
          <w:rtl/>
        </w:rPr>
        <w:t xml:space="preserve">  تعداد برادران و خواهران:              فرزند چندم:  </w:t>
      </w:r>
    </w:p>
    <w:p w14:paraId="11B13509" w14:textId="77777777" w:rsidR="00AF7466" w:rsidRPr="00B838F5" w:rsidRDefault="00B13480" w:rsidP="00AF7466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B838F5">
        <w:rPr>
          <w:rFonts w:ascii="Traditional Arabic" w:hAnsi="Traditional Arabic" w:cs="Traditional Arabic"/>
          <w:sz w:val="28"/>
          <w:szCs w:val="28"/>
          <w:rtl/>
        </w:rPr>
        <w:t>نشانی منزل:</w:t>
      </w:r>
    </w:p>
    <w:p w14:paraId="564C4341" w14:textId="77777777" w:rsidR="00B13480" w:rsidRPr="00B838F5" w:rsidRDefault="00B13480" w:rsidP="00AF7466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B838F5">
        <w:rPr>
          <w:rFonts w:ascii="Traditional Arabic" w:hAnsi="Traditional Arabic" w:cs="Traditional Arabic"/>
          <w:sz w:val="28"/>
          <w:szCs w:val="28"/>
          <w:rtl/>
        </w:rPr>
        <w:t>نشانی محل کار ولی یا سرپرست:</w:t>
      </w:r>
    </w:p>
    <w:p w14:paraId="46BCFC2A" w14:textId="77777777" w:rsidR="00B13480" w:rsidRPr="00B838F5" w:rsidRDefault="00B13480" w:rsidP="00AF7466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B838F5">
        <w:rPr>
          <w:rFonts w:ascii="Traditional Arabic" w:hAnsi="Traditional Arabic" w:cs="Traditional Arabic"/>
          <w:sz w:val="28"/>
          <w:szCs w:val="28"/>
          <w:rtl/>
        </w:rPr>
        <w:t>شماره همراه پدر:                                                             شماره همراه مادر:</w:t>
      </w:r>
    </w:p>
    <w:p w14:paraId="5B22B225" w14:textId="77777777" w:rsidR="00B13480" w:rsidRPr="00B838F5" w:rsidRDefault="00B13480" w:rsidP="00AF7466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B838F5">
        <w:rPr>
          <w:rFonts w:ascii="Traditional Arabic" w:hAnsi="Traditional Arabic" w:cs="Traditional Arabic"/>
          <w:sz w:val="28"/>
          <w:szCs w:val="28"/>
          <w:rtl/>
        </w:rPr>
        <w:t>همراه طالب العلم:                                                         ایمیل</w:t>
      </w:r>
    </w:p>
    <w:tbl>
      <w:tblPr>
        <w:tblStyle w:val="TableGrid"/>
        <w:tblpPr w:leftFromText="180" w:rightFromText="180" w:vertAnchor="text" w:horzAnchor="margin" w:tblpXSpec="center" w:tblpY="526"/>
        <w:tblW w:w="9358" w:type="dxa"/>
        <w:tblLook w:val="04A0" w:firstRow="1" w:lastRow="0" w:firstColumn="1" w:lastColumn="0" w:noHBand="0" w:noVBand="1"/>
      </w:tblPr>
      <w:tblGrid>
        <w:gridCol w:w="1155"/>
        <w:gridCol w:w="2052"/>
        <w:gridCol w:w="1516"/>
        <w:gridCol w:w="892"/>
        <w:gridCol w:w="1069"/>
        <w:gridCol w:w="871"/>
        <w:gridCol w:w="1803"/>
      </w:tblGrid>
      <w:tr w:rsidR="00FA47CC" w:rsidRPr="00B838F5" w14:paraId="720ECE77" w14:textId="77777777" w:rsidTr="00A73922">
        <w:trPr>
          <w:trHeight w:val="334"/>
        </w:trPr>
        <w:tc>
          <w:tcPr>
            <w:tcW w:w="1155" w:type="dxa"/>
            <w:shd w:val="clear" w:color="auto" w:fill="B4C6E7" w:themeFill="accent1" w:themeFillTint="66"/>
          </w:tcPr>
          <w:p w14:paraId="5D191BF1" w14:textId="77777777" w:rsidR="00B13480" w:rsidRPr="00B838F5" w:rsidRDefault="00FA47CC" w:rsidP="00B13480">
            <w:pPr>
              <w:jc w:val="right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  <w:r w:rsidRPr="00B838F5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ملاحظات</w:t>
            </w:r>
          </w:p>
        </w:tc>
        <w:tc>
          <w:tcPr>
            <w:tcW w:w="2052" w:type="dxa"/>
            <w:shd w:val="clear" w:color="auto" w:fill="B4C6E7" w:themeFill="accent1" w:themeFillTint="66"/>
          </w:tcPr>
          <w:p w14:paraId="2751D8F9" w14:textId="77777777" w:rsidR="00B13480" w:rsidRPr="00B838F5" w:rsidRDefault="00FA47CC" w:rsidP="00B13480">
            <w:pPr>
              <w:jc w:val="right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  <w:r w:rsidRPr="00B838F5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آیا با شما زندگی میکند؟</w:t>
            </w:r>
          </w:p>
        </w:tc>
        <w:tc>
          <w:tcPr>
            <w:tcW w:w="1516" w:type="dxa"/>
            <w:shd w:val="clear" w:color="auto" w:fill="B4C6E7" w:themeFill="accent1" w:themeFillTint="66"/>
          </w:tcPr>
          <w:p w14:paraId="09FD9BEE" w14:textId="77777777" w:rsidR="00B13480" w:rsidRPr="00B838F5" w:rsidRDefault="00FA47CC" w:rsidP="00B13480">
            <w:pPr>
              <w:jc w:val="right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  <w:r w:rsidRPr="00B838F5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نواقص و بیماری</w:t>
            </w:r>
          </w:p>
        </w:tc>
        <w:tc>
          <w:tcPr>
            <w:tcW w:w="892" w:type="dxa"/>
            <w:shd w:val="clear" w:color="auto" w:fill="B4C6E7" w:themeFill="accent1" w:themeFillTint="66"/>
          </w:tcPr>
          <w:p w14:paraId="6153BA46" w14:textId="77777777" w:rsidR="00B13480" w:rsidRPr="00B838F5" w:rsidRDefault="00FA47CC" w:rsidP="00B13480">
            <w:pPr>
              <w:jc w:val="right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  <w:r w:rsidRPr="00B838F5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شغل</w:t>
            </w:r>
          </w:p>
        </w:tc>
        <w:tc>
          <w:tcPr>
            <w:tcW w:w="1069" w:type="dxa"/>
            <w:shd w:val="clear" w:color="auto" w:fill="B4C6E7" w:themeFill="accent1" w:themeFillTint="66"/>
          </w:tcPr>
          <w:p w14:paraId="641DEDD6" w14:textId="77777777" w:rsidR="00B13480" w:rsidRPr="00B838F5" w:rsidRDefault="00FA47CC" w:rsidP="00B13480">
            <w:pPr>
              <w:jc w:val="right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  <w:r w:rsidRPr="00B838F5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تحصیلات</w:t>
            </w:r>
          </w:p>
        </w:tc>
        <w:tc>
          <w:tcPr>
            <w:tcW w:w="871" w:type="dxa"/>
            <w:shd w:val="clear" w:color="auto" w:fill="B4C6E7" w:themeFill="accent1" w:themeFillTint="66"/>
          </w:tcPr>
          <w:p w14:paraId="6B3A25D9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  <w:r w:rsidRPr="00B838F5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سن</w:t>
            </w:r>
          </w:p>
        </w:tc>
        <w:tc>
          <w:tcPr>
            <w:tcW w:w="1803" w:type="dxa"/>
            <w:shd w:val="clear" w:color="auto" w:fill="B4C6E7" w:themeFill="accent1" w:themeFillTint="66"/>
          </w:tcPr>
          <w:p w14:paraId="30CAE062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  <w:r w:rsidRPr="00B838F5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نسبت با طالب العلم</w:t>
            </w:r>
          </w:p>
        </w:tc>
      </w:tr>
      <w:tr w:rsidR="00FA47CC" w:rsidRPr="00B838F5" w14:paraId="49352574" w14:textId="77777777" w:rsidTr="00AE7626">
        <w:trPr>
          <w:trHeight w:val="345"/>
        </w:trPr>
        <w:tc>
          <w:tcPr>
            <w:tcW w:w="1155" w:type="dxa"/>
          </w:tcPr>
          <w:p w14:paraId="3D139448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052" w:type="dxa"/>
          </w:tcPr>
          <w:p w14:paraId="332C5B1C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7B0098D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92" w:type="dxa"/>
          </w:tcPr>
          <w:p w14:paraId="476B51E5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69" w:type="dxa"/>
          </w:tcPr>
          <w:p w14:paraId="7B3198B4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71" w:type="dxa"/>
          </w:tcPr>
          <w:p w14:paraId="38BC1B6A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03" w:type="dxa"/>
          </w:tcPr>
          <w:p w14:paraId="23748C3F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FA47CC" w:rsidRPr="00B838F5" w14:paraId="1DEA36BB" w14:textId="77777777" w:rsidTr="00AE7626">
        <w:trPr>
          <w:trHeight w:val="334"/>
        </w:trPr>
        <w:tc>
          <w:tcPr>
            <w:tcW w:w="1155" w:type="dxa"/>
          </w:tcPr>
          <w:p w14:paraId="16EAA172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052" w:type="dxa"/>
          </w:tcPr>
          <w:p w14:paraId="42403EC6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5B4F9C9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92" w:type="dxa"/>
          </w:tcPr>
          <w:p w14:paraId="7ADF7546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69" w:type="dxa"/>
          </w:tcPr>
          <w:p w14:paraId="69A2F5CA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71" w:type="dxa"/>
          </w:tcPr>
          <w:p w14:paraId="2BBC2DDC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03" w:type="dxa"/>
          </w:tcPr>
          <w:p w14:paraId="6D3824D7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FA47CC" w:rsidRPr="00B838F5" w14:paraId="5811FB25" w14:textId="77777777" w:rsidTr="00AE7626">
        <w:trPr>
          <w:trHeight w:val="334"/>
        </w:trPr>
        <w:tc>
          <w:tcPr>
            <w:tcW w:w="1155" w:type="dxa"/>
          </w:tcPr>
          <w:p w14:paraId="3D4269B1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052" w:type="dxa"/>
          </w:tcPr>
          <w:p w14:paraId="37DD8943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8E7A0A3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92" w:type="dxa"/>
          </w:tcPr>
          <w:p w14:paraId="790A6A1F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69" w:type="dxa"/>
          </w:tcPr>
          <w:p w14:paraId="1F963075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71" w:type="dxa"/>
          </w:tcPr>
          <w:p w14:paraId="5FCDC275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03" w:type="dxa"/>
          </w:tcPr>
          <w:p w14:paraId="73A9E70E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FA47CC" w:rsidRPr="00B838F5" w14:paraId="2E1AB0F5" w14:textId="77777777" w:rsidTr="00AE7626">
        <w:trPr>
          <w:trHeight w:val="345"/>
        </w:trPr>
        <w:tc>
          <w:tcPr>
            <w:tcW w:w="1155" w:type="dxa"/>
          </w:tcPr>
          <w:p w14:paraId="44DCAC68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052" w:type="dxa"/>
          </w:tcPr>
          <w:p w14:paraId="60CEF62F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EC75232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92" w:type="dxa"/>
          </w:tcPr>
          <w:p w14:paraId="3FA9424C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69" w:type="dxa"/>
          </w:tcPr>
          <w:p w14:paraId="5B613A72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71" w:type="dxa"/>
          </w:tcPr>
          <w:p w14:paraId="3C0C0347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03" w:type="dxa"/>
          </w:tcPr>
          <w:p w14:paraId="33E688CB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FA47CC" w:rsidRPr="00B838F5" w14:paraId="3AC8A468" w14:textId="77777777" w:rsidTr="00AE7626">
        <w:trPr>
          <w:trHeight w:val="334"/>
        </w:trPr>
        <w:tc>
          <w:tcPr>
            <w:tcW w:w="1155" w:type="dxa"/>
          </w:tcPr>
          <w:p w14:paraId="51037F58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052" w:type="dxa"/>
          </w:tcPr>
          <w:p w14:paraId="0E3932BB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35BE8A8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92" w:type="dxa"/>
          </w:tcPr>
          <w:p w14:paraId="37F93BC4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69" w:type="dxa"/>
          </w:tcPr>
          <w:p w14:paraId="6F7693A9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71" w:type="dxa"/>
          </w:tcPr>
          <w:p w14:paraId="330BA2D8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03" w:type="dxa"/>
          </w:tcPr>
          <w:p w14:paraId="60731A66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FA47CC" w:rsidRPr="00B838F5" w14:paraId="558C7098" w14:textId="77777777" w:rsidTr="00AE7626">
        <w:trPr>
          <w:trHeight w:val="334"/>
        </w:trPr>
        <w:tc>
          <w:tcPr>
            <w:tcW w:w="1155" w:type="dxa"/>
          </w:tcPr>
          <w:p w14:paraId="3E57EC18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052" w:type="dxa"/>
          </w:tcPr>
          <w:p w14:paraId="4E09250B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FDEE60B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92" w:type="dxa"/>
          </w:tcPr>
          <w:p w14:paraId="352C260A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69" w:type="dxa"/>
          </w:tcPr>
          <w:p w14:paraId="79BC12A3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71" w:type="dxa"/>
          </w:tcPr>
          <w:p w14:paraId="3F240295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03" w:type="dxa"/>
          </w:tcPr>
          <w:p w14:paraId="6383E246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FA47CC" w:rsidRPr="00B838F5" w14:paraId="1D6260CA" w14:textId="77777777" w:rsidTr="00AE7626">
        <w:trPr>
          <w:trHeight w:val="334"/>
        </w:trPr>
        <w:tc>
          <w:tcPr>
            <w:tcW w:w="1155" w:type="dxa"/>
          </w:tcPr>
          <w:p w14:paraId="07C856E8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052" w:type="dxa"/>
          </w:tcPr>
          <w:p w14:paraId="2BBAB409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4998820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92" w:type="dxa"/>
          </w:tcPr>
          <w:p w14:paraId="0107F8B7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69" w:type="dxa"/>
          </w:tcPr>
          <w:p w14:paraId="29DD23BA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71" w:type="dxa"/>
          </w:tcPr>
          <w:p w14:paraId="23B06699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03" w:type="dxa"/>
          </w:tcPr>
          <w:p w14:paraId="415CBA43" w14:textId="77777777" w:rsidR="00B13480" w:rsidRPr="00B838F5" w:rsidRDefault="00B13480" w:rsidP="00B134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6227E944" w14:textId="77777777" w:rsidR="00B13480" w:rsidRPr="00A73922" w:rsidRDefault="00B13480" w:rsidP="00B13480">
      <w:pPr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A73922">
        <w:rPr>
          <w:rFonts w:ascii="Traditional Arabic" w:hAnsi="Traditional Arabic" w:cs="Traditional Arabic"/>
          <w:b/>
          <w:bCs/>
          <w:sz w:val="28"/>
          <w:szCs w:val="28"/>
          <w:rtl/>
        </w:rPr>
        <w:t>مشخصات افراد خانواد</w:t>
      </w:r>
      <w:r w:rsidRPr="00A7392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: </w:t>
      </w:r>
      <w:r w:rsidRPr="00A73922">
        <w:rPr>
          <w:rFonts w:ascii="Traditional Arabic" w:hAnsi="Traditional Arabic" w:cs="Traditional Arabic"/>
          <w:sz w:val="24"/>
          <w:szCs w:val="24"/>
          <w:rtl/>
        </w:rPr>
        <w:t>( والدین، س</w:t>
      </w:r>
      <w:r w:rsidR="00FA47CC" w:rsidRPr="00A73922">
        <w:rPr>
          <w:rFonts w:ascii="Traditional Arabic" w:hAnsi="Traditional Arabic" w:cs="Traditional Arabic"/>
          <w:sz w:val="24"/>
          <w:szCs w:val="24"/>
          <w:rtl/>
        </w:rPr>
        <w:t>ر</w:t>
      </w:r>
      <w:r w:rsidRPr="00A73922">
        <w:rPr>
          <w:rFonts w:ascii="Traditional Arabic" w:hAnsi="Traditional Arabic" w:cs="Traditional Arabic"/>
          <w:sz w:val="24"/>
          <w:szCs w:val="24"/>
          <w:rtl/>
        </w:rPr>
        <w:t>پرست، خواهر و برادر، سایر افرادی که با شما زندگی می کنند) ( ذکر نام نیازی نیست )</w:t>
      </w:r>
    </w:p>
    <w:p w14:paraId="302CC546" w14:textId="77777777" w:rsidR="00B13480" w:rsidRPr="00B838F5" w:rsidRDefault="001C4F58" w:rsidP="001C4F58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B838F5">
        <w:rPr>
          <w:rFonts w:ascii="Traditional Arabic" w:hAnsi="Traditional Arabic" w:cs="Traditional Arabic"/>
          <w:sz w:val="28"/>
          <w:szCs w:val="28"/>
          <w:rtl/>
        </w:rPr>
        <w:t>تذکر : در صورت فوت یا متارکه هر یک از اعضای خانواده، تاریخ و علت آن در ستون ملاحظات ذکر شود.</w:t>
      </w:r>
    </w:p>
    <w:p w14:paraId="4098D3AA" w14:textId="77777777" w:rsidR="001C4F58" w:rsidRPr="00B838F5" w:rsidRDefault="001C4F58" w:rsidP="001C4F58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B838F5">
        <w:rPr>
          <w:rFonts w:ascii="Traditional Arabic" w:hAnsi="Traditional Arabic" w:cs="Traditional Arabic"/>
          <w:sz w:val="28"/>
          <w:szCs w:val="28"/>
          <w:rtl/>
        </w:rPr>
        <w:lastRenderedPageBreak/>
        <w:t>آیا والدین نسبت فامیلی دارند؟ بلی /  خیر  در صورت بلی، چه نسبتی؟</w:t>
      </w:r>
    </w:p>
    <w:p w14:paraId="41FCF44E" w14:textId="77777777" w:rsidR="001C4F58" w:rsidRPr="00B838F5" w:rsidRDefault="001C4F58" w:rsidP="001C4F58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B838F5">
        <w:rPr>
          <w:rFonts w:ascii="Traditional Arabic" w:hAnsi="Traditional Arabic" w:cs="Traditional Arabic"/>
          <w:sz w:val="28"/>
          <w:szCs w:val="28"/>
          <w:rtl/>
        </w:rPr>
        <w:t>آیا مشکل خاصی دارید که مشاور می تواند در آن زمینه به شما کمک کند؟ توضیح دهید:</w:t>
      </w:r>
    </w:p>
    <w:p w14:paraId="20351C1F" w14:textId="77777777" w:rsidR="00567B61" w:rsidRDefault="001C4F58" w:rsidP="001C4F58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B838F5">
        <w:rPr>
          <w:rFonts w:ascii="Traditional Arabic" w:hAnsi="Traditional Arabic" w:cs="Traditional Arabic"/>
          <w:sz w:val="28"/>
          <w:szCs w:val="28"/>
          <w:rtl/>
        </w:rPr>
        <w:t>وضعیت مسکن از نظر مالکیت:</w:t>
      </w:r>
      <w:r w:rsidR="00E03A47" w:rsidRPr="00B838F5">
        <w:rPr>
          <w:rFonts w:ascii="Traditional Arabic" w:hAnsi="Traditional Arabic" w:cs="Traditional Arabic"/>
          <w:sz w:val="28"/>
          <w:szCs w:val="28"/>
          <w:rtl/>
        </w:rPr>
        <w:t xml:space="preserve"> شخصی / اجاره ای / سازمانی  / تعداد اتاق های خانه: سایر موارد </w:t>
      </w:r>
    </w:p>
    <w:p w14:paraId="30848530" w14:textId="77777777" w:rsidR="00E03A47" w:rsidRPr="00B838F5" w:rsidRDefault="00E03A47" w:rsidP="001C4F58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B838F5">
        <w:rPr>
          <w:rFonts w:ascii="Traditional Arabic" w:hAnsi="Traditional Arabic" w:cs="Traditional Arabic"/>
          <w:sz w:val="28"/>
          <w:szCs w:val="28"/>
          <w:rtl/>
        </w:rPr>
        <w:t>آیا اتاق مستقل برای مطالعه دارید؟</w:t>
      </w:r>
    </w:p>
    <w:p w14:paraId="66F6578E" w14:textId="77777777" w:rsidR="00E03A47" w:rsidRPr="00B838F5" w:rsidRDefault="00E03A47" w:rsidP="001C4F58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B838F5">
        <w:rPr>
          <w:rFonts w:ascii="Traditional Arabic" w:hAnsi="Traditional Arabic" w:cs="Traditional Arabic"/>
          <w:sz w:val="28"/>
          <w:szCs w:val="28"/>
          <w:rtl/>
        </w:rPr>
        <w:t>اوقات فراغت خود را چگونه می گذرانید؟</w:t>
      </w:r>
    </w:p>
    <w:p w14:paraId="1389C99E" w14:textId="77777777" w:rsidR="00E03A47" w:rsidRPr="00B838F5" w:rsidRDefault="00E03A47" w:rsidP="001C4F58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B838F5">
        <w:rPr>
          <w:rFonts w:ascii="Traditional Arabic" w:hAnsi="Traditional Arabic" w:cs="Traditional Arabic"/>
          <w:sz w:val="28"/>
          <w:szCs w:val="28"/>
          <w:rtl/>
        </w:rPr>
        <w:t>سه آرزوی شخصی خود را بنویسید؟</w:t>
      </w:r>
    </w:p>
    <w:p w14:paraId="28085C83" w14:textId="77777777" w:rsidR="00E03A47" w:rsidRPr="00B838F5" w:rsidRDefault="00E03A47" w:rsidP="001C4F58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B838F5">
        <w:rPr>
          <w:rFonts w:ascii="Traditional Arabic" w:hAnsi="Traditional Arabic" w:cs="Traditional Arabic"/>
          <w:sz w:val="28"/>
          <w:szCs w:val="28"/>
          <w:rtl/>
        </w:rPr>
        <w:t>خصوصیات اخلاقی و اجتماعی خاصی اگر در خود سراغ دارید بنویسید.</w:t>
      </w:r>
    </w:p>
    <w:p w14:paraId="63D1C436" w14:textId="77777777" w:rsidR="001C4F58" w:rsidRPr="00B838F5" w:rsidRDefault="00E03A47" w:rsidP="00E03A47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B838F5">
        <w:rPr>
          <w:rFonts w:ascii="Traditional Arabic" w:hAnsi="Traditional Arabic" w:cs="Traditional Arabic"/>
          <w:sz w:val="28"/>
          <w:szCs w:val="28"/>
          <w:rtl/>
        </w:rPr>
        <w:t xml:space="preserve">چه توانمندی ها و استعدادهایی در خود سراغ دارید؟ </w:t>
      </w:r>
    </w:p>
    <w:p w14:paraId="0161356C" w14:textId="77777777" w:rsidR="00E03A47" w:rsidRPr="00B838F5" w:rsidRDefault="0088410E" w:rsidP="00E03A47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B838F5">
        <w:rPr>
          <w:rFonts w:ascii="Traditional Arabic" w:hAnsi="Traditional Arabic" w:cs="Traditional Arabic"/>
          <w:sz w:val="28"/>
          <w:szCs w:val="28"/>
          <w:rtl/>
        </w:rPr>
        <w:t>درصورت بروز مشکل با چه کسی مشورت می کنید؟</w:t>
      </w:r>
    </w:p>
    <w:p w14:paraId="094B0FA2" w14:textId="77777777" w:rsidR="0088410E" w:rsidRPr="00B838F5" w:rsidRDefault="0088410E" w:rsidP="00E03A47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B838F5">
        <w:rPr>
          <w:rFonts w:ascii="Traditional Arabic" w:hAnsi="Traditional Arabic" w:cs="Traditional Arabic"/>
          <w:sz w:val="28"/>
          <w:szCs w:val="28"/>
          <w:rtl/>
        </w:rPr>
        <w:t xml:space="preserve">در کدام درس ها ضعف آموزشی دارید ؟ </w:t>
      </w:r>
    </w:p>
    <w:p w14:paraId="1FA37174" w14:textId="77777777" w:rsidR="0088410E" w:rsidRDefault="0088410E" w:rsidP="00E03A47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B838F5">
        <w:rPr>
          <w:rFonts w:ascii="Traditional Arabic" w:hAnsi="Traditional Arabic" w:cs="Traditional Arabic"/>
          <w:sz w:val="28"/>
          <w:szCs w:val="28"/>
          <w:rtl/>
        </w:rPr>
        <w:t xml:space="preserve">در کدام درس ها علاقه و استعداد بیشتری دارید؟ </w:t>
      </w:r>
    </w:p>
    <w:p w14:paraId="5C442593" w14:textId="77777777" w:rsidR="00567B61" w:rsidRDefault="00567B61" w:rsidP="00E03A47">
      <w:pPr>
        <w:jc w:val="right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آیا بیماری خاصی دارید که نیاز به درمان مستمر داشته باشد؟</w:t>
      </w:r>
    </w:p>
    <w:p w14:paraId="3D6263F6" w14:textId="77777777" w:rsidR="00567B61" w:rsidRDefault="00567B61" w:rsidP="00E03A47">
      <w:pPr>
        <w:jc w:val="right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وضعیت اقتصادی و معیشتی : بد / متوسط / خوب / عالی </w:t>
      </w:r>
    </w:p>
    <w:p w14:paraId="02A1B794" w14:textId="77777777" w:rsidR="00567B61" w:rsidRPr="00B838F5" w:rsidRDefault="00567B61" w:rsidP="00E03A47">
      <w:pPr>
        <w:jc w:val="right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منبع تأمین هزینه تحصیلی ؟</w:t>
      </w:r>
    </w:p>
    <w:p w14:paraId="110C48C3" w14:textId="77777777" w:rsidR="0088410E" w:rsidRPr="00B838F5" w:rsidRDefault="00E33849" w:rsidP="00E33849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838F5">
        <w:rPr>
          <w:rFonts w:ascii="Traditional Arabic" w:hAnsi="Traditional Arabic" w:cs="Traditional Arabic"/>
          <w:b/>
          <w:bCs/>
          <w:sz w:val="28"/>
          <w:szCs w:val="28"/>
          <w:rtl/>
        </w:rPr>
        <w:t>با تشکر از همکاری و مساعدت شما</w:t>
      </w:r>
    </w:p>
    <w:sectPr w:rsidR="0088410E" w:rsidRPr="00B838F5" w:rsidSect="002B401E">
      <w:footerReference w:type="default" r:id="rId7"/>
      <w:pgSz w:w="12240" w:h="15840"/>
      <w:pgMar w:top="1440" w:right="1800" w:bottom="144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EEB6" w14:textId="77777777" w:rsidR="00AD747A" w:rsidRDefault="00AD747A" w:rsidP="00AF7466">
      <w:pPr>
        <w:spacing w:after="0" w:line="240" w:lineRule="auto"/>
      </w:pPr>
      <w:r>
        <w:separator/>
      </w:r>
    </w:p>
  </w:endnote>
  <w:endnote w:type="continuationSeparator" w:id="0">
    <w:p w14:paraId="1D3ACAC9" w14:textId="77777777" w:rsidR="00AD747A" w:rsidRDefault="00AD747A" w:rsidP="00AF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964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C285C9" w14:textId="77777777" w:rsidR="002B401E" w:rsidRDefault="002B40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B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934510" w14:textId="77777777" w:rsidR="002B401E" w:rsidRDefault="002B4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9DD1" w14:textId="77777777" w:rsidR="00AD747A" w:rsidRDefault="00AD747A" w:rsidP="00AF7466">
      <w:pPr>
        <w:spacing w:after="0" w:line="240" w:lineRule="auto"/>
      </w:pPr>
      <w:r>
        <w:separator/>
      </w:r>
    </w:p>
  </w:footnote>
  <w:footnote w:type="continuationSeparator" w:id="0">
    <w:p w14:paraId="3CFBB680" w14:textId="77777777" w:rsidR="00AD747A" w:rsidRDefault="00AD747A" w:rsidP="00AF7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en-US" w:vendorID="64" w:dllVersion="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91"/>
    <w:rsid w:val="00127F91"/>
    <w:rsid w:val="001C4F58"/>
    <w:rsid w:val="002B401E"/>
    <w:rsid w:val="002D5CA1"/>
    <w:rsid w:val="005263E8"/>
    <w:rsid w:val="00567B61"/>
    <w:rsid w:val="007905EE"/>
    <w:rsid w:val="0088410E"/>
    <w:rsid w:val="009A1264"/>
    <w:rsid w:val="00A23E3F"/>
    <w:rsid w:val="00A4289A"/>
    <w:rsid w:val="00A73922"/>
    <w:rsid w:val="00AD747A"/>
    <w:rsid w:val="00AE7626"/>
    <w:rsid w:val="00AF7466"/>
    <w:rsid w:val="00B13480"/>
    <w:rsid w:val="00B838F5"/>
    <w:rsid w:val="00BF4CCC"/>
    <w:rsid w:val="00DB2A78"/>
    <w:rsid w:val="00E03A47"/>
    <w:rsid w:val="00E33849"/>
    <w:rsid w:val="00EA7405"/>
    <w:rsid w:val="00F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9547B1"/>
  <w15:chartTrackingRefBased/>
  <w15:docId w15:val="{870DDBBC-6755-4576-AF0C-17C04E24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4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466"/>
  </w:style>
  <w:style w:type="paragraph" w:styleId="Footer">
    <w:name w:val="footer"/>
    <w:basedOn w:val="Normal"/>
    <w:link w:val="FooterChar"/>
    <w:uiPriority w:val="99"/>
    <w:unhideWhenUsed/>
    <w:rsid w:val="00AF74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466"/>
  </w:style>
  <w:style w:type="table" w:styleId="TableGrid">
    <w:name w:val="Table Grid"/>
    <w:basedOn w:val="TableNormal"/>
    <w:uiPriority w:val="39"/>
    <w:rsid w:val="00B1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Khaharan</dc:creator>
  <cp:keywords/>
  <dc:description/>
  <cp:lastModifiedBy>moavenat reaserch</cp:lastModifiedBy>
  <cp:revision>13</cp:revision>
  <cp:lastPrinted>2023-11-25T07:33:00Z</cp:lastPrinted>
  <dcterms:created xsi:type="dcterms:W3CDTF">2022-03-02T07:42:00Z</dcterms:created>
  <dcterms:modified xsi:type="dcterms:W3CDTF">2023-11-25T07:35:00Z</dcterms:modified>
</cp:coreProperties>
</file>